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5EB096AA" w:rsidR="00976365" w:rsidRPr="00521996" w:rsidRDefault="0078445F" w:rsidP="00A03C76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Jednorożec, dnia </w:t>
      </w:r>
      <w:r w:rsidR="00311364" w:rsidRPr="00521996">
        <w:rPr>
          <w:rFonts w:ascii="Calibri" w:eastAsia="Times New Roman" w:hAnsi="Calibri" w:cs="Calibri"/>
          <w:sz w:val="23"/>
          <w:szCs w:val="23"/>
          <w:lang w:eastAsia="pl-PL"/>
        </w:rPr>
        <w:t>0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>8 lip</w:t>
      </w:r>
      <w:r w:rsidR="006B69CD" w:rsidRPr="00521996">
        <w:rPr>
          <w:rFonts w:ascii="Calibri" w:eastAsia="Times New Roman" w:hAnsi="Calibri" w:cs="Calibri"/>
          <w:sz w:val="23"/>
          <w:szCs w:val="23"/>
          <w:lang w:eastAsia="pl-PL"/>
        </w:rPr>
        <w:t>ca</w:t>
      </w:r>
      <w:r w:rsidR="00890E4B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20</w:t>
      </w:r>
      <w:r w:rsidR="00890E4B" w:rsidRPr="00521996">
        <w:rPr>
          <w:rFonts w:ascii="Calibri" w:eastAsia="Times New Roman" w:hAnsi="Calibri" w:cs="Calibri"/>
          <w:sz w:val="23"/>
          <w:szCs w:val="23"/>
          <w:lang w:eastAsia="pl-PL"/>
        </w:rPr>
        <w:t>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roku</w:t>
      </w:r>
    </w:p>
    <w:p w14:paraId="2ED91558" w14:textId="03B7BCAD" w:rsidR="00BF2353" w:rsidRPr="00521996" w:rsidRDefault="001C01D3" w:rsidP="001C01D3">
      <w:pPr>
        <w:spacing w:after="0" w:line="36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WÓJT GMINY JEDNOROŻEC</w:t>
      </w:r>
    </w:p>
    <w:p w14:paraId="26775C63" w14:textId="1A50859D" w:rsidR="00521996" w:rsidRPr="00521996" w:rsidRDefault="00521996" w:rsidP="001C01D3">
      <w:pPr>
        <w:spacing w:after="0" w:line="36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ul. Odrodzenia 14</w:t>
      </w:r>
    </w:p>
    <w:p w14:paraId="5D52E4A0" w14:textId="49D1B940" w:rsidR="00521996" w:rsidRPr="00521996" w:rsidRDefault="00521996" w:rsidP="001C01D3">
      <w:pPr>
        <w:spacing w:after="0" w:line="36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06-323 Jednorożec</w:t>
      </w:r>
    </w:p>
    <w:p w14:paraId="32318584" w14:textId="77777777" w:rsidR="00521996" w:rsidRPr="00521996" w:rsidRDefault="00521996" w:rsidP="001C01D3">
      <w:pPr>
        <w:spacing w:after="0" w:line="360" w:lineRule="auto"/>
        <w:rPr>
          <w:rFonts w:ascii="Calibri" w:eastAsia="Times New Roman" w:hAnsi="Calibri" w:cs="Calibri"/>
          <w:b/>
          <w:bCs/>
          <w:sz w:val="6"/>
          <w:szCs w:val="6"/>
          <w:lang w:eastAsia="pl-PL"/>
        </w:rPr>
      </w:pPr>
    </w:p>
    <w:p w14:paraId="0A32EA51" w14:textId="1B8832C7" w:rsidR="008D263F" w:rsidRPr="00521996" w:rsidRDefault="0078445F" w:rsidP="002E1E64">
      <w:pPr>
        <w:spacing w:after="0" w:line="36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Z</w:t>
      </w:r>
      <w:r w:rsidR="006550EE" w:rsidRPr="00521996">
        <w:rPr>
          <w:rFonts w:ascii="Calibri" w:eastAsia="Times New Roman" w:hAnsi="Calibri" w:cs="Calibri"/>
          <w:sz w:val="23"/>
          <w:szCs w:val="23"/>
          <w:lang w:eastAsia="pl-PL"/>
        </w:rPr>
        <w:t>IR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.6220.</w:t>
      </w:r>
      <w:r w:rsidR="00F57BE9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.20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>25</w:t>
      </w:r>
    </w:p>
    <w:p w14:paraId="77FB23C8" w14:textId="155A41FA" w:rsidR="00D35655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521996" w:rsidRDefault="00D35655" w:rsidP="008D263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CB398D2" w14:textId="2EED5AD0" w:rsidR="00D35655" w:rsidRPr="00521996" w:rsidRDefault="00D35655" w:rsidP="00D356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52199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środowisku i jego ochronie, udziale społeczeństwa w ochronie środowiska oraz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ocenach oddziaływania na środowisko (Dz. U. z 202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r., poz. </w:t>
      </w:r>
      <w:r w:rsidR="00647C5C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112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z </w:t>
      </w:r>
      <w:proofErr w:type="spellStart"/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późn</w:t>
      </w:r>
      <w:proofErr w:type="spellEnd"/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. zm.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),</w:t>
      </w:r>
    </w:p>
    <w:p w14:paraId="5C5B861B" w14:textId="018FE453" w:rsidR="002E1E64" w:rsidRPr="00521996" w:rsidRDefault="000D01AD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i</w:t>
      </w:r>
      <w:r w:rsidR="00D35655"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nformuję, że</w:t>
      </w:r>
    </w:p>
    <w:p w14:paraId="2FA65DF8" w14:textId="708822E2" w:rsidR="001B0A82" w:rsidRPr="00521996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Wójt Gminy Jednorożec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w dniu </w:t>
      </w:r>
      <w:r w:rsidR="00311364" w:rsidRPr="00521996">
        <w:rPr>
          <w:rFonts w:ascii="Calibri" w:eastAsia="Times New Roman" w:hAnsi="Calibri" w:cs="Calibri"/>
          <w:sz w:val="23"/>
          <w:szCs w:val="23"/>
          <w:lang w:eastAsia="pl-PL"/>
        </w:rPr>
        <w:t>0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>8</w:t>
      </w:r>
      <w:r w:rsidR="00311364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lipca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202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r. </w:t>
      </w:r>
      <w:r w:rsidR="00E336B0" w:rsidRPr="00521996">
        <w:rPr>
          <w:rFonts w:ascii="Calibri" w:eastAsia="Times New Roman" w:hAnsi="Calibri" w:cs="Calibri"/>
          <w:sz w:val="23"/>
          <w:szCs w:val="23"/>
          <w:lang w:eastAsia="pl-PL"/>
        </w:rPr>
        <w:t>wydał decyzję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znak:</w:t>
      </w:r>
      <w:r w:rsidR="000D01AD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ZIR.6220.</w:t>
      </w:r>
      <w:r w:rsidR="00F57BE9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 </w:t>
      </w:r>
      <w:r w:rsidR="00E545E7" w:rsidRPr="0052199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o środowiskowych uwarunkowaniach dla przedsięwzięcia</w:t>
      </w:r>
      <w:r w:rsidR="000D01AD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polegającego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na:</w:t>
      </w:r>
      <w:r w:rsidR="00DF46A9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„Przebudowie drogi powiatowej 3234W Stara Wieś – Chorzele – Krasnosielc w km od 21+850 do km 26+960 oraz w km od 28+430 do km 33+207 oraz obiektu mostowego w m. </w:t>
      </w:r>
      <w:proofErr w:type="spellStart"/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>Małowidz</w:t>
      </w:r>
      <w:proofErr w:type="spellEnd"/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”, powiat przasnyski, woj. mazowieckie</w:t>
      </w:r>
      <w:r w:rsidR="00F57BE9" w:rsidRPr="00521996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26732354" w14:textId="1E075D04" w:rsidR="00D35655" w:rsidRPr="00521996" w:rsidRDefault="000D01AD" w:rsidP="00385B7C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Niniejsza decyzja oraz dokumentacja sprawy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w tym opini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sanitarn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Powiatowego Inspektora Sanitarnego w </w:t>
      </w:r>
      <w:r w:rsidR="002E1E64" w:rsidRPr="00521996">
        <w:rPr>
          <w:rFonts w:ascii="Calibri" w:eastAsia="Times New Roman" w:hAnsi="Calibri" w:cs="Calibri"/>
          <w:sz w:val="23"/>
          <w:szCs w:val="23"/>
          <w:lang w:eastAsia="pl-PL"/>
        </w:rPr>
        <w:t>Przasnysz</w:t>
      </w:r>
      <w:r w:rsidR="00992C87" w:rsidRPr="00521996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, opini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521996">
        <w:rPr>
          <w:rFonts w:ascii="Calibri" w:eastAsia="Times New Roman" w:hAnsi="Calibri" w:cs="Calibri"/>
          <w:sz w:val="23"/>
          <w:szCs w:val="23"/>
          <w:lang w:eastAsia="pl-PL"/>
        </w:rPr>
        <w:t>Dębem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6F7C41" w:rsidRPr="00521996">
        <w:rPr>
          <w:rFonts w:ascii="Calibri" w:eastAsia="Times New Roman" w:hAnsi="Calibri" w:cs="Calibri"/>
          <w:sz w:val="23"/>
          <w:szCs w:val="23"/>
          <w:lang w:eastAsia="pl-PL"/>
        </w:rPr>
        <w:t>p</w:t>
      </w:r>
      <w:r w:rsidR="00D35655" w:rsidRPr="00521996">
        <w:rPr>
          <w:rFonts w:ascii="Calibri" w:eastAsia="Times New Roman" w:hAnsi="Calibri" w:cs="Calibri"/>
          <w:sz w:val="23"/>
          <w:szCs w:val="23"/>
          <w:lang w:eastAsia="pl-PL"/>
        </w:rPr>
        <w:t>ostanowienie</w:t>
      </w:r>
      <w:r w:rsidR="004A1D41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Regionalnego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Dyrektora Ochrony Środowiska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w Warszawie</w:t>
      </w:r>
      <w:r w:rsidR="00BF2353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dla przedmiotowego przedsięwzięcia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są do wglądu w siedzibie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Urzęd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521996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70</w:t>
      </w:r>
      <w:r w:rsidR="006F7C41" w:rsidRPr="00521996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39, w </w:t>
      </w:r>
      <w:proofErr w:type="spellStart"/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>godz.od</w:t>
      </w:r>
      <w:proofErr w:type="spellEnd"/>
      <w:r w:rsidR="005226C7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7:30 do 15:30</w:t>
      </w:r>
      <w:r w:rsidR="002E1E64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. </w:t>
      </w:r>
    </w:p>
    <w:p w14:paraId="446EB126" w14:textId="34DC471D" w:rsidR="00E545E7" w:rsidRPr="00521996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521996" w:rsidRDefault="001C01D3" w:rsidP="001C01D3">
      <w:pPr>
        <w:pStyle w:val="Akapitzlist"/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9E46590" w14:textId="77777777" w:rsidR="003733A6" w:rsidRPr="003733A6" w:rsidRDefault="003733A6" w:rsidP="003733A6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3733A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Z up. Wójta</w:t>
      </w:r>
    </w:p>
    <w:p w14:paraId="2A191C75" w14:textId="77777777" w:rsidR="003733A6" w:rsidRPr="003733A6" w:rsidRDefault="003733A6" w:rsidP="003733A6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3733A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SEKRETARZ GMINY JEDNOROŻEC</w:t>
      </w:r>
    </w:p>
    <w:p w14:paraId="2065717F" w14:textId="77777777" w:rsidR="003733A6" w:rsidRPr="003733A6" w:rsidRDefault="003733A6" w:rsidP="003733A6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3733A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mgr Lilla Zabielska</w:t>
      </w:r>
    </w:p>
    <w:p w14:paraId="612396E7" w14:textId="14E622E3" w:rsidR="00521996" w:rsidRDefault="00521996" w:rsidP="003733A6">
      <w:pPr>
        <w:spacing w:after="0" w:line="360" w:lineRule="auto"/>
        <w:jc w:val="center"/>
        <w:rPr>
          <w:rFonts w:ascii="Calibri" w:hAnsi="Calibri" w:cs="Calibri"/>
          <w:sz w:val="23"/>
          <w:szCs w:val="23"/>
        </w:rPr>
      </w:pPr>
    </w:p>
    <w:p w14:paraId="7E6186E2" w14:textId="77777777" w:rsidR="00521996" w:rsidRPr="00521996" w:rsidRDefault="00521996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29064EAA" w14:textId="77777777" w:rsidR="002E1E64" w:rsidRPr="00521996" w:rsidRDefault="002E1E64" w:rsidP="004A1D41">
      <w:p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3F3049C8" w14:textId="0574CBF3" w:rsidR="00BF2353" w:rsidRPr="00521996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niniejsza informacja została podana do publicznej wiadomości poprzez zamieszczenie na tablicy ogłoszeń Urzędu Gminy w Jednorożcu a także w Biuletynie Informacji Publicznej Urzędu Gminy w Jednorożcu na okres 14 dni.</w:t>
      </w:r>
    </w:p>
    <w:p w14:paraId="6695D171" w14:textId="0D583F16" w:rsidR="002E1E64" w:rsidRPr="00521996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a/a</w:t>
      </w:r>
      <w:r w:rsidR="00D35655" w:rsidRPr="00521996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3A9625F9" w14:textId="77777777" w:rsidR="00521996" w:rsidRPr="00521996" w:rsidRDefault="00521996" w:rsidP="00992C87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p w14:paraId="33948DC3" w14:textId="77777777" w:rsidR="00992C87" w:rsidRPr="00992C87" w:rsidRDefault="00992C87" w:rsidP="00992C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2B6787" w14:textId="540AAC14" w:rsidR="00992C87" w:rsidRPr="00992C87" w:rsidRDefault="00992C87" w:rsidP="00992C87">
      <w:pPr>
        <w:spacing w:after="0" w:line="240" w:lineRule="auto"/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</w:pPr>
      <w:r w:rsidRPr="00992C87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992C87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992C87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992C87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992C87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992C87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992C87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  <w:t xml:space="preserve">                               :</w:t>
      </w:r>
    </w:p>
    <w:p w14:paraId="442F8859" w14:textId="07038B1E" w:rsidR="00992C87" w:rsidRPr="000C0786" w:rsidRDefault="00992C87" w:rsidP="00992C87">
      <w:pPr>
        <w:spacing w:after="0" w:line="240" w:lineRule="auto"/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</w:pP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p w14:paraId="4A0E4857" w14:textId="6D8AF5C5" w:rsidR="00E545E7" w:rsidRPr="000C0786" w:rsidRDefault="00992C87" w:rsidP="00DF46A9">
      <w:pPr>
        <w:spacing w:after="0" w:line="240" w:lineRule="auto"/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</w:pP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0C0786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A58F" w14:textId="77777777" w:rsidR="003E6EFD" w:rsidRDefault="003E6EFD" w:rsidP="002D26B3">
      <w:pPr>
        <w:spacing w:after="0" w:line="240" w:lineRule="auto"/>
      </w:pPr>
      <w:r>
        <w:separator/>
      </w:r>
    </w:p>
  </w:endnote>
  <w:endnote w:type="continuationSeparator" w:id="0">
    <w:p w14:paraId="4AB95B49" w14:textId="77777777" w:rsidR="003E6EFD" w:rsidRDefault="003E6EFD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B7B6" w14:textId="77777777" w:rsidR="003E6EFD" w:rsidRDefault="003E6EFD" w:rsidP="002D26B3">
      <w:pPr>
        <w:spacing w:after="0" w:line="240" w:lineRule="auto"/>
      </w:pPr>
      <w:r>
        <w:separator/>
      </w:r>
    </w:p>
  </w:footnote>
  <w:footnote w:type="continuationSeparator" w:id="0">
    <w:p w14:paraId="64ABA958" w14:textId="77777777" w:rsidR="003E6EFD" w:rsidRDefault="003E6EFD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1E56"/>
    <w:rsid w:val="00094749"/>
    <w:rsid w:val="000A73B6"/>
    <w:rsid w:val="000C0786"/>
    <w:rsid w:val="000D01AD"/>
    <w:rsid w:val="000E07DF"/>
    <w:rsid w:val="000E68D0"/>
    <w:rsid w:val="001362D9"/>
    <w:rsid w:val="0015440D"/>
    <w:rsid w:val="00192EE4"/>
    <w:rsid w:val="001A3869"/>
    <w:rsid w:val="001A7692"/>
    <w:rsid w:val="001B0A82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C33B2"/>
    <w:rsid w:val="002D26B3"/>
    <w:rsid w:val="002D535B"/>
    <w:rsid w:val="002E1E64"/>
    <w:rsid w:val="00311364"/>
    <w:rsid w:val="003176A7"/>
    <w:rsid w:val="00323F21"/>
    <w:rsid w:val="00362633"/>
    <w:rsid w:val="003733A6"/>
    <w:rsid w:val="00385B7C"/>
    <w:rsid w:val="003A4764"/>
    <w:rsid w:val="003C125E"/>
    <w:rsid w:val="003D3EB4"/>
    <w:rsid w:val="003E6EFD"/>
    <w:rsid w:val="003F4A1A"/>
    <w:rsid w:val="003F4F87"/>
    <w:rsid w:val="004036B4"/>
    <w:rsid w:val="00466217"/>
    <w:rsid w:val="00492BFF"/>
    <w:rsid w:val="004A1D41"/>
    <w:rsid w:val="004D1580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373CD"/>
    <w:rsid w:val="00647C5C"/>
    <w:rsid w:val="00651423"/>
    <w:rsid w:val="00652D8A"/>
    <w:rsid w:val="006550EE"/>
    <w:rsid w:val="00657C87"/>
    <w:rsid w:val="00665881"/>
    <w:rsid w:val="0067389D"/>
    <w:rsid w:val="006B69CD"/>
    <w:rsid w:val="006C26AD"/>
    <w:rsid w:val="006F5599"/>
    <w:rsid w:val="006F7C41"/>
    <w:rsid w:val="007044AB"/>
    <w:rsid w:val="0078445F"/>
    <w:rsid w:val="00790B39"/>
    <w:rsid w:val="007B2CB3"/>
    <w:rsid w:val="007C736F"/>
    <w:rsid w:val="00801310"/>
    <w:rsid w:val="00823420"/>
    <w:rsid w:val="00834F6E"/>
    <w:rsid w:val="00846DBA"/>
    <w:rsid w:val="00890E4B"/>
    <w:rsid w:val="00894764"/>
    <w:rsid w:val="008B5C1B"/>
    <w:rsid w:val="008D263F"/>
    <w:rsid w:val="008E1C89"/>
    <w:rsid w:val="008F3DE0"/>
    <w:rsid w:val="00904144"/>
    <w:rsid w:val="00945133"/>
    <w:rsid w:val="00976365"/>
    <w:rsid w:val="00984EEC"/>
    <w:rsid w:val="00992C87"/>
    <w:rsid w:val="0099538B"/>
    <w:rsid w:val="009A3B41"/>
    <w:rsid w:val="00A03C76"/>
    <w:rsid w:val="00A1712D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E5C63"/>
    <w:rsid w:val="00AE6A2D"/>
    <w:rsid w:val="00AF65D3"/>
    <w:rsid w:val="00B309A9"/>
    <w:rsid w:val="00B80F29"/>
    <w:rsid w:val="00BA0608"/>
    <w:rsid w:val="00BB43E2"/>
    <w:rsid w:val="00BD3D71"/>
    <w:rsid w:val="00BF2353"/>
    <w:rsid w:val="00BF4181"/>
    <w:rsid w:val="00C0695A"/>
    <w:rsid w:val="00C16381"/>
    <w:rsid w:val="00C32AE8"/>
    <w:rsid w:val="00C75A07"/>
    <w:rsid w:val="00C83A71"/>
    <w:rsid w:val="00CA5DFF"/>
    <w:rsid w:val="00CC5683"/>
    <w:rsid w:val="00CC5FE4"/>
    <w:rsid w:val="00D04DBA"/>
    <w:rsid w:val="00D338C6"/>
    <w:rsid w:val="00D35655"/>
    <w:rsid w:val="00D549CA"/>
    <w:rsid w:val="00D556ED"/>
    <w:rsid w:val="00D80FC9"/>
    <w:rsid w:val="00DC40AF"/>
    <w:rsid w:val="00DF09B1"/>
    <w:rsid w:val="00DF46A9"/>
    <w:rsid w:val="00E244B4"/>
    <w:rsid w:val="00E27085"/>
    <w:rsid w:val="00E336B0"/>
    <w:rsid w:val="00E44289"/>
    <w:rsid w:val="00E545E7"/>
    <w:rsid w:val="00E64097"/>
    <w:rsid w:val="00E65B6B"/>
    <w:rsid w:val="00E92E5A"/>
    <w:rsid w:val="00ED5761"/>
    <w:rsid w:val="00EF26FF"/>
    <w:rsid w:val="00F034B1"/>
    <w:rsid w:val="00F0619F"/>
    <w:rsid w:val="00F12E4C"/>
    <w:rsid w:val="00F2493B"/>
    <w:rsid w:val="00F57BE9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2</cp:revision>
  <cp:lastPrinted>2025-07-08T07:27:00Z</cp:lastPrinted>
  <dcterms:created xsi:type="dcterms:W3CDTF">2025-07-08T08:31:00Z</dcterms:created>
  <dcterms:modified xsi:type="dcterms:W3CDTF">2025-07-08T08:31:00Z</dcterms:modified>
</cp:coreProperties>
</file>